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CD" w:rsidRP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 de Jujuy-</w:t>
      </w:r>
      <w:r w:rsidRPr="00D641C4">
        <w:rPr>
          <w:rFonts w:ascii="Times New Roman" w:hAnsi="Times New Roman" w:cs="Times New Roman"/>
          <w:sz w:val="24"/>
          <w:szCs w:val="24"/>
        </w:rPr>
        <w:t>Facultad de Ingeniería</w:t>
      </w:r>
    </w:p>
    <w:p w:rsid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D641C4">
        <w:rPr>
          <w:rFonts w:ascii="Times New Roman" w:hAnsi="Times New Roman" w:cs="Times New Roman"/>
          <w:sz w:val="24"/>
          <w:szCs w:val="24"/>
        </w:rPr>
        <w:t xml:space="preserve">Metodología de </w:t>
      </w:r>
      <w:r w:rsidR="00B61D47">
        <w:rPr>
          <w:rFonts w:ascii="Times New Roman" w:hAnsi="Times New Roman" w:cs="Times New Roman"/>
          <w:sz w:val="24"/>
          <w:szCs w:val="24"/>
        </w:rPr>
        <w:t>la investigación científica 202</w:t>
      </w:r>
      <w:r w:rsidR="008A0F3B">
        <w:rPr>
          <w:rFonts w:ascii="Times New Roman" w:hAnsi="Times New Roman" w:cs="Times New Roman"/>
          <w:sz w:val="24"/>
          <w:szCs w:val="24"/>
        </w:rPr>
        <w:t>4</w:t>
      </w:r>
    </w:p>
    <w:p w:rsidR="00D641C4" w:rsidRPr="00D641C4" w:rsidRDefault="00D641C4" w:rsidP="00D641C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0F3B" w:rsidRDefault="00F424CD" w:rsidP="00D641C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3B">
        <w:rPr>
          <w:rFonts w:ascii="Times New Roman" w:hAnsi="Times New Roman" w:cs="Times New Roman"/>
          <w:b/>
          <w:sz w:val="28"/>
          <w:szCs w:val="28"/>
        </w:rPr>
        <w:t>T</w:t>
      </w:r>
      <w:r w:rsidR="0049470E">
        <w:rPr>
          <w:rFonts w:ascii="Times New Roman" w:hAnsi="Times New Roman" w:cs="Times New Roman"/>
          <w:b/>
          <w:sz w:val="28"/>
          <w:szCs w:val="28"/>
        </w:rPr>
        <w:t>ema</w:t>
      </w:r>
      <w:r w:rsidRPr="008A0F3B">
        <w:rPr>
          <w:rFonts w:ascii="Times New Roman" w:hAnsi="Times New Roman" w:cs="Times New Roman"/>
          <w:b/>
          <w:sz w:val="28"/>
          <w:szCs w:val="28"/>
        </w:rPr>
        <w:t>r</w:t>
      </w:r>
      <w:r w:rsidR="0049470E">
        <w:rPr>
          <w:rFonts w:ascii="Times New Roman" w:hAnsi="Times New Roman" w:cs="Times New Roman"/>
          <w:b/>
          <w:sz w:val="28"/>
          <w:szCs w:val="28"/>
        </w:rPr>
        <w:t>i</w:t>
      </w:r>
      <w:r w:rsidRPr="008A0F3B">
        <w:rPr>
          <w:rFonts w:ascii="Times New Roman" w:hAnsi="Times New Roman" w:cs="Times New Roman"/>
          <w:b/>
          <w:sz w:val="28"/>
          <w:szCs w:val="28"/>
        </w:rPr>
        <w:t>o 1</w:t>
      </w:r>
      <w:r w:rsidR="0049470E">
        <w:rPr>
          <w:rFonts w:ascii="Times New Roman" w:hAnsi="Times New Roman" w:cs="Times New Roman"/>
          <w:b/>
          <w:sz w:val="28"/>
          <w:szCs w:val="28"/>
        </w:rPr>
        <w:t>er parcial</w:t>
      </w:r>
    </w:p>
    <w:p w:rsidR="008A0F3B" w:rsidRDefault="008A0F3B" w:rsidP="00D641C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0E" w:rsidRPr="0049470E" w:rsidRDefault="0049470E" w:rsidP="0049470E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Para Ud. como estudiante y en base al material (bibliografía, clases y audios), </w:t>
      </w:r>
      <w:proofErr w:type="gramStart"/>
      <w:r>
        <w:rPr>
          <w:rFonts w:ascii="Times New Roman" w:hAnsi="Times New Roman" w:cs="Times New Roman"/>
          <w:sz w:val="24"/>
          <w:szCs w:val="24"/>
        </w:rPr>
        <w:t>¿</w:t>
      </w:r>
      <w:proofErr w:type="gramEnd"/>
      <w:r>
        <w:rPr>
          <w:rFonts w:ascii="Times New Roman" w:hAnsi="Times New Roman" w:cs="Times New Roman"/>
          <w:sz w:val="24"/>
          <w:szCs w:val="24"/>
        </w:rPr>
        <w:t>qué es la investigación científica).</w:t>
      </w:r>
    </w:p>
    <w:p w:rsidR="0049470E" w:rsidRPr="0049470E" w:rsidRDefault="0049470E" w:rsidP="0049470E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 acuerdo a lo planteado en la bibliografía, ¿qué tipo de trabajo de investigación debe realizar al final de sus estudios de grado?</w:t>
      </w:r>
    </w:p>
    <w:p w:rsidR="0049470E" w:rsidRPr="0049470E" w:rsidRDefault="0049470E" w:rsidP="0049470E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Describe cuales son las “temporadas” de trabajo en la investigación científica que da lugar a un informe del tipo tesis de grado.</w:t>
      </w:r>
    </w:p>
    <w:p w:rsidR="0049470E" w:rsidRPr="0049470E" w:rsidRDefault="0049470E" w:rsidP="0049470E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Distinga los actores de la “Dirección” científica de un informe del tipo “tesis de grado”.</w:t>
      </w:r>
    </w:p>
    <w:p w:rsidR="0049470E" w:rsidRPr="0049470E" w:rsidRDefault="0049470E" w:rsidP="0049470E">
      <w:pPr>
        <w:pStyle w:val="Sinespaciad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Indique las posibles proyecciones de una investigación científica que dé lugar a un informe del tipo tesis de grado.</w:t>
      </w:r>
    </w:p>
    <w:sectPr w:rsidR="0049470E" w:rsidRPr="00494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CE1"/>
    <w:multiLevelType w:val="hybridMultilevel"/>
    <w:tmpl w:val="6C66161C"/>
    <w:lvl w:ilvl="0" w:tplc="BEE04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09F"/>
    <w:multiLevelType w:val="hybridMultilevel"/>
    <w:tmpl w:val="6C36C7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EA3"/>
    <w:multiLevelType w:val="hybridMultilevel"/>
    <w:tmpl w:val="3A88ECEC"/>
    <w:lvl w:ilvl="0" w:tplc="BEE04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E7CDE"/>
    <w:multiLevelType w:val="multilevel"/>
    <w:tmpl w:val="3D3234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F51EEC"/>
    <w:multiLevelType w:val="hybridMultilevel"/>
    <w:tmpl w:val="2F7AC6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16A9"/>
    <w:multiLevelType w:val="hybridMultilevel"/>
    <w:tmpl w:val="625E4922"/>
    <w:lvl w:ilvl="0" w:tplc="C0A29C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1624E"/>
    <w:multiLevelType w:val="hybridMultilevel"/>
    <w:tmpl w:val="F2401D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05FEE"/>
    <w:multiLevelType w:val="hybridMultilevel"/>
    <w:tmpl w:val="28E07C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75625"/>
    <w:multiLevelType w:val="hybridMultilevel"/>
    <w:tmpl w:val="160AF024"/>
    <w:lvl w:ilvl="0" w:tplc="063EF0E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A7E84"/>
    <w:multiLevelType w:val="hybridMultilevel"/>
    <w:tmpl w:val="FF4A5B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C0E46"/>
    <w:multiLevelType w:val="multilevel"/>
    <w:tmpl w:val="E2ACA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87F530E"/>
    <w:multiLevelType w:val="hybridMultilevel"/>
    <w:tmpl w:val="252A3478"/>
    <w:lvl w:ilvl="0" w:tplc="58AC1D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6E2"/>
    <w:multiLevelType w:val="hybridMultilevel"/>
    <w:tmpl w:val="B57CC368"/>
    <w:lvl w:ilvl="0" w:tplc="B31A8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02CE7"/>
    <w:multiLevelType w:val="multilevel"/>
    <w:tmpl w:val="72DE5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D475770"/>
    <w:multiLevelType w:val="hybridMultilevel"/>
    <w:tmpl w:val="5308D5F0"/>
    <w:lvl w:ilvl="0" w:tplc="C0A29C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D"/>
    <w:rsid w:val="00152741"/>
    <w:rsid w:val="00211B95"/>
    <w:rsid w:val="0049470E"/>
    <w:rsid w:val="006977AA"/>
    <w:rsid w:val="00844D39"/>
    <w:rsid w:val="008A0F3B"/>
    <w:rsid w:val="009113AB"/>
    <w:rsid w:val="00B0422E"/>
    <w:rsid w:val="00B61D47"/>
    <w:rsid w:val="00C862EF"/>
    <w:rsid w:val="00CE6F54"/>
    <w:rsid w:val="00D5437E"/>
    <w:rsid w:val="00D641C4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D3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641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F3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0F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4D3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641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F3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0F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0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profecruz</dc:creator>
  <cp:lastModifiedBy>profecruz</cp:lastModifiedBy>
  <cp:revision>3</cp:revision>
  <dcterms:created xsi:type="dcterms:W3CDTF">2024-08-21T14:07:00Z</dcterms:created>
  <dcterms:modified xsi:type="dcterms:W3CDTF">2024-08-21T14:15:00Z</dcterms:modified>
</cp:coreProperties>
</file>