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D5" w:rsidRDefault="000E05D5" w:rsidP="000E05D5">
      <w:pPr>
        <w:tabs>
          <w:tab w:val="left" w:pos="5250"/>
        </w:tabs>
      </w:pPr>
    </w:p>
    <w:p w:rsidR="000E05D5" w:rsidRDefault="000E05D5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00650" cy="4943475"/>
            <wp:effectExtent l="0" t="0" r="0" b="9525"/>
            <wp:wrapSquare wrapText="bothSides"/>
            <wp:docPr id="2" name="Imagen 2" descr="https://3.bp.blogspot.com/-KvfENZ859HU/UIiZsLxU7CI/AAAAAAAABks/60s88Etlt8Y/s1600/partes+rodam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KvfENZ859HU/UIiZsLxU7CI/AAAAAAAABks/60s88Etlt8Y/s1600/partes+rodamien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E68F7" w:rsidRDefault="000E05D5">
      <w:r>
        <w:rPr>
          <w:noProof/>
          <w:lang w:eastAsia="es-AR"/>
        </w:rPr>
        <w:lastRenderedPageBreak/>
        <w:drawing>
          <wp:inline distT="0" distB="0" distL="0" distR="0" wp14:anchorId="0240CDA9" wp14:editId="3D30BBE4">
            <wp:extent cx="6419291" cy="3190875"/>
            <wp:effectExtent l="0" t="0" r="635" b="0"/>
            <wp:docPr id="3" name="Imagen 3" descr="Tipos de rodamientos y cómo saber cuál necesito en mis accionamientos –  Blog 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os de rodamientos y cómo saber cuál necesito en mis accionamientos –  Blog CL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896" cy="319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D5" w:rsidRDefault="000E05D5">
      <w:r>
        <w:rPr>
          <w:noProof/>
          <w:lang w:eastAsia="es-AR"/>
        </w:rPr>
        <w:drawing>
          <wp:inline distT="0" distB="0" distL="0" distR="0" wp14:anchorId="585934EC" wp14:editId="57160C62">
            <wp:extent cx="5126490" cy="4105275"/>
            <wp:effectExtent l="0" t="0" r="0" b="0"/>
            <wp:docPr id="4" name="Imagen 4" descr="Rodamiento partes y detalles | heda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odamiento partes y detalles | hedaro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477" cy="412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D5" w:rsidRDefault="000E05D5"/>
    <w:p w:rsidR="000E05D5" w:rsidRDefault="00985A10">
      <w:r>
        <w:rPr>
          <w:noProof/>
          <w:lang w:eastAsia="es-AR"/>
        </w:rPr>
        <w:lastRenderedPageBreak/>
        <w:drawing>
          <wp:inline distT="0" distB="0" distL="0" distR="0">
            <wp:extent cx="4791075" cy="4521447"/>
            <wp:effectExtent l="0" t="0" r="0" b="0"/>
            <wp:docPr id="5" name="Imagen 5" descr="G:\1.Actividades 2021\1.TECNOLOGIA MECANICA\5. CLASE DEL 22 DE ABRIL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1.Actividades 2021\1.TECNOLOGIA MECANICA\5. CLASE DEL 22 DE ABRIL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66" cy="45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10" w:rsidRDefault="00985A10">
      <w:r>
        <w:rPr>
          <w:noProof/>
          <w:lang w:eastAsia="es-AR"/>
        </w:rPr>
        <w:lastRenderedPageBreak/>
        <w:drawing>
          <wp:inline distT="0" distB="0" distL="0" distR="0" wp14:anchorId="3888B311" wp14:editId="065B6C0D">
            <wp:extent cx="6097742" cy="3705225"/>
            <wp:effectExtent l="0" t="0" r="0" b="0"/>
            <wp:docPr id="6" name="Imagen 6" descr="Nuevos soportes de apoyo para rodamientos SNS de FAG - infoP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evos soportes de apoyo para rodamientos SNS de FAG - infoPL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656" cy="371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10" w:rsidRDefault="0085097C">
      <w:hyperlink r:id="rId11" w:history="1">
        <w:r w:rsidRPr="000A495A">
          <w:rPr>
            <w:rStyle w:val="Hipervnculo"/>
          </w:rPr>
          <w:t>https://youtu.be/Nu6zqeTZ69s</w:t>
        </w:r>
      </w:hyperlink>
      <w:r>
        <w:t xml:space="preserve"> </w:t>
      </w:r>
      <w:bookmarkStart w:id="0" w:name="_GoBack"/>
      <w:bookmarkEnd w:id="0"/>
    </w:p>
    <w:p w:rsidR="00985A10" w:rsidRDefault="00985A10">
      <w:r>
        <w:rPr>
          <w:noProof/>
          <w:lang w:eastAsia="es-AR"/>
        </w:rPr>
        <w:lastRenderedPageBreak/>
        <w:drawing>
          <wp:inline distT="0" distB="0" distL="0" distR="0">
            <wp:extent cx="3952875" cy="4743450"/>
            <wp:effectExtent l="0" t="0" r="9525" b="0"/>
            <wp:docPr id="7" name="Imagen 7" descr="G:\1.Actividades 2021\1.TECNOLOGIA MECANICA\5. CLASE DEL 22 DE ABRIL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1.Actividades 2021\1.TECNOLOGIA MECANICA\5. CLASE DEL 22 DE ABRIL\descarg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10" w:rsidRDefault="00985A10"/>
    <w:p w:rsidR="00985A10" w:rsidRDefault="00985A10"/>
    <w:p w:rsidR="00985A10" w:rsidRDefault="00985A10"/>
    <w:sectPr w:rsidR="00985A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D5" w:rsidRDefault="000E05D5" w:rsidP="000E05D5">
      <w:pPr>
        <w:spacing w:after="0" w:line="240" w:lineRule="auto"/>
      </w:pPr>
      <w:r>
        <w:separator/>
      </w:r>
    </w:p>
  </w:endnote>
  <w:endnote w:type="continuationSeparator" w:id="0">
    <w:p w:rsidR="000E05D5" w:rsidRDefault="000E05D5" w:rsidP="000E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D5" w:rsidRDefault="000E05D5" w:rsidP="000E05D5">
      <w:pPr>
        <w:spacing w:after="0" w:line="240" w:lineRule="auto"/>
      </w:pPr>
      <w:r>
        <w:separator/>
      </w:r>
    </w:p>
  </w:footnote>
  <w:footnote w:type="continuationSeparator" w:id="0">
    <w:p w:rsidR="000E05D5" w:rsidRDefault="000E05D5" w:rsidP="000E0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D5"/>
    <w:rsid w:val="000E05D5"/>
    <w:rsid w:val="004E085B"/>
    <w:rsid w:val="0085097C"/>
    <w:rsid w:val="008727C9"/>
    <w:rsid w:val="00985A10"/>
    <w:rsid w:val="00A93F4F"/>
    <w:rsid w:val="00AC30C0"/>
    <w:rsid w:val="00B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63983-0B18-4882-BCB6-FAED0D80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5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0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5D5"/>
  </w:style>
  <w:style w:type="paragraph" w:styleId="Piedepgina">
    <w:name w:val="footer"/>
    <w:basedOn w:val="Normal"/>
    <w:link w:val="PiedepginaCar"/>
    <w:uiPriority w:val="99"/>
    <w:unhideWhenUsed/>
    <w:rsid w:val="000E05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D5"/>
  </w:style>
  <w:style w:type="character" w:styleId="Hipervnculo">
    <w:name w:val="Hyperlink"/>
    <w:basedOn w:val="Fuentedeprrafopredeter"/>
    <w:uiPriority w:val="99"/>
    <w:unhideWhenUsed/>
    <w:rsid w:val="00850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outu.be/Nu6zqeTZ69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secadmin</dc:creator>
  <cp:lastModifiedBy>LENOVO</cp:lastModifiedBy>
  <cp:revision>2</cp:revision>
  <dcterms:created xsi:type="dcterms:W3CDTF">2021-04-22T19:44:00Z</dcterms:created>
  <dcterms:modified xsi:type="dcterms:W3CDTF">2021-04-22T23:59:00Z</dcterms:modified>
</cp:coreProperties>
</file>